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【云顶温泉二期·威士忌酒店】威士忌酒店2天（含早） | 享118个特色温泉泡池丨畅玩玛雅水寨丨酒店自助早餐行程单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TX-20251012SP68210678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下车点:纪念堂c出口
                <w:br/>
                具体出发时间、地点以导游通知安排为准。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宿：全新开业云顶温泉威士忌酒店
                <w:br/>
                泡：72℃纯天然“美人汤”硅酸氟特色温泉
                <w:br/>
                享：128个特色温泉泡池，畅游超大温泉水泳池，全新鹦歌水寨乐园
                <w:br/>
                品：酒店丰富自助早餐、套餐二：海鲜自助晚
                <w:br/>
                泡：无限次房间泡池、免费享用迷你吧
                <w:br/>
                叹：玛雅水寨+干湿蒸房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第一天：广州--龙门云顶威士忌酒店（与龙门直通车其他温泉线路同车出发，沿途将各位贵宾送达酒店）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威士忌酒店】南昆山云顶温泉坐落于惠州市南昆山风景秀丽的国家4A级风景名胜，因冬冷暖夏凉的气候被誉为“度假胜地”，因优良的空气质量赢得“珠三角的后花园”的美称。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
                <w:br/>
                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龙门云顶温泉威士忌酒店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龙门云顶—广州
                <w:br/>
                08：00在酒店睡到自然醒，酒店享用自助早餐
                <w:br/>
                12：00 午餐（自理）
                <w:br/>
                约14:00 集合，后统一集中乘车返回广州温馨的家，结束旅程！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2、住宿：云顶温泉威士忌酒店雅致泡池双床房/畔山泡池双床房（酒店不设三人房、单人入住需补房差）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（请自行前台购买，参考价格，具体价格以酒店前台价格为准）
                <w:br/>
                <w:br/>
                1：温泉开放时间：早上8:00-00:00（共有128个特色温泉泡池，视入住情况开放相应温泉池数量。）
                <w:br/>
                <w:br/>
                2.单独购买自助早餐票价：住店客人：成人68元/张；1.2-1.5米儿童48元/张，1.2米以下儿童免费
                <w:br/>
                <w:br/>
                3.单独购买自助晚餐票价：住店客人：成人168元/张；1.2-1.5米儿童88元/张，1.2米以下儿童免费
                <w:br/>
                <w:br/>
                4.单泡温泉+自助晚餐套票价：周日至周五：成人198元/张，1.2-1.5米儿童：168元/张（1.2米以下免费，1.5米以上按成人收费）；
                <w:br/>
                <w:br/>
                周六：成人268元/张，1.2-1.5米儿童：188元/张（1.2米以下免费，1.5米以上按成人收费）
                <w:br/>
                <w:br/>
                5.自助早餐+无限泡温泉+自助晚餐套票价（仅限住房客人）：周日至周五：成人318元/张，1.2-1.5米儿童：198元/张（1.2米以下免费，1.5米以上按成人收费）；
                <w:br/>
                <w:br/>
                周六：成人358元/张，1.2-1.5米儿童：218元/张（1.2米以下免费，1.5米以上按成人收费）
                <w:br/>
                <w:br/>
                6.自助早餐+无限温泉套票：周一至周五：成人168元/张，1.2-1.5米儿童98元/张；周六日：成人228元/张，1.2-1.5米儿童138元/张；节假日：成人298元/张，1.2-1.5米儿童138元/张
                <w:br/>
                <w:br/>
                <w:br/>
                <w:br/>
                娱乐设施参考价格：
                <w:br/>
                <w:br/>
                （请自行前台预定，参考价格，具体价格以酒店前台价格为准）
                <w:br/>
                <w:br/>
                1、棋牌室：*10:00-18:00按照70元/2小时起，超过按照30元/时收费，18:00后按50元/时收费；*18:00后开房120元/2小时起，超过按照50元/时收费。免费赠送茶水。
                <w:br/>
                <w:br/>
                2、KTV：小房（6-8人）588元、中房（8-10人）688-1088元、大房（12-16人）1288元；房费含果盘、纸巾、小食、啤酒。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2025-10-20T06:14:04+08:00</dcterms:created>
  <dcterms:modified xsi:type="dcterms:W3CDTF">2025-10-20T06:14:04+08:00</dcterms:modified>
</cp:coreProperties>
</file>

<file path=docProps/custom.xml><?xml version="1.0" encoding="utf-8"?>
<Properties xmlns="http://schemas.openxmlformats.org/officeDocument/2006/custom-properties" xmlns:vt="http://schemas.openxmlformats.org/officeDocument/2006/docPropsVTypes"/>
</file>