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 南欧】花样西葡纯玩14天|南航|海军沙滩|波尔图|佛拉明戈|葡萄牙法朵双粹|3城连住2晚行程单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EU20260212AGDQL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广州-马德里
                <w:br/>
                参考航班：CZ377  CANMAD  10：50/18：30 （航班仅供参考，请以实际行程为准）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👑【纯玩】花样西班牙葡萄牙深度14天
                <w:br/>
                [烟花]春节团期：
                <w:br/>
                南航家门口出发广州直飞：0212【年廿五出发】（升级一段高铁，感受沿途美景）
                <w:br/>
                ⚽官导陪同荣耀见证：伯纳乌球场之旅
                <w:br/>
                💃艺术双粹辉映共舞：弗拉明戈舞和法朵音乐
                <w:br/>
                👣天才高迪杰作巡游：圣家族大教堂、奎尔公园 、米拉之家、巴特罗之家
                <w:br/>
                [666]精心安排独特体验：海军海滩、马德里王宫、阿尔罕布拉宫、莱洛书店、佩纳宫等；
                <w:br/>
                [色]舌尖上的味蕾：西班牙特色乳猪饭，葡式鳕鱼餐，弗拉明戈表演餐，西班牙海鲜饭，伊比利亚火腿餐，葡式蛋挞一人一个
                <w:br/>
                🏨 住宿升级：精选四-五星级酒店住宿，里斯本&amp;马德里&amp;巴塞罗那3城连住2晚。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广州-马德里
                <w:br/>
                参考航班：CZ377  CANMAD  10：50/18：30 （航班仅供参考，请以实际行程为准）
                <w:br/>
                请于指定时间于广州白云国际机场集中,由专业导游带领搭乘国际航班飞往西班牙首都马德里。抵达后入住机场附近酒店。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马德里-100km-塞戈维亚-170km-萨拉曼卡
                <w:br/>
                早餐后，乘车前往塞戈维亚，是一座至今还保留着卡斯利蒂利亚古城灵魂的城市。1985年，她被联合国教科文组织认定为世界文化遗产。行驶在塞戈维亚这座世界遗产古城游走，老城区盘踞在海拨1000米的巨大的三角形岩石之上，老城四周Eresma河与Clamores河蜿蜒迤俪。
                <w:br/>
                【古罗马高架引水桥】 是塞戈维亚的标志，也是迄今保护完整的罗马帝国古迹之一。被公认为古罗马世界里非常美的景观。用将近25000块巨大的花岗岩堆砌而成，完全不用任何黏合剂。
                <w:br/>
                【塞戈维亚阿尔卡萨堡】（外观）临崖而建的塞哥维亚城堡，城堡建在岩石上面，是军事要地，也曾作为阿方索八世居所。西班牙伊莎贝尔女皇在此加冕。迪斯尼动画片《睡美人》中的城堡以此城堡原型。
                <w:br/>
                午餐特别安排百年烤乳猪餐*
                <w:br/>
                后乘车前往西班牙的黄金之城-萨拉曼卡，西班牙不止有斗牛和弗拉明戈，还有被岁月磨砺的黄金之城等你探索。1988年被联合国教科文组织列为世界遗产，2002年被评选为欧洲文化之都。
                <w:br/>
                【萨拉曼卡大学】（游览约1小时）坐落在托尔梅斯河（Tormes）北岸的萨拉曼卡是闻名世界的大学古城，有着欧洲最老的大学之一的萨拉曼卡大学。
                <w:br/>
                【马约尔广场】西班牙最华丽，最大的马约尔广场，是具有巴洛克风格的城市与半岛建筑之一。乌纳穆诺将其称之为“满载阳光和空气的心脏”。静静地漫步于古城区的街巷，它被称为“老城”。 着名的巴洛克风格的马约尔广场是游览的一个好起点，它是萨拉曼卡的灵魂，萨拉曼卡的建筑大部分是在十九世纪由萨拉曼卡侯爵建造的，现已成为欧洲最奢华的街区之一，是高雅与魅力的象征。
                <w:br/>
                晚餐后入住酒店。
                <w:br/>
                交通：飞机+巴士
                <w:br/>
              </w:t>
            </w:r>
          </w:p>
        </w:tc>
        <w:tc>
          <w:tcPr/>
          <w:p>
            <w:pPr>
              <w:pStyle w:val="indent"/>
            </w:pPr>
            <w:r>
              <w:rPr>
                <w:rFonts w:ascii="宋体" w:hAnsi="宋体" w:eastAsia="宋体" w:cs="宋体"/>
                <w:color w:val="000000"/>
                <w:sz w:val="20"/>
                <w:szCs w:val="20"/>
              </w:rPr>
              <w:t xml:space="preserve">早餐：酒店提供     午餐：百年烤乳猪餐     晚餐：八菜一汤   </w:t>
            </w:r>
          </w:p>
        </w:tc>
        <w:tc>
          <w:tcPr/>
          <w:p>
            <w:pPr>
              <w:pStyle w:val="indent"/>
            </w:pPr>
            <w:r>
              <w:rPr>
                <w:rFonts w:ascii="宋体" w:hAnsi="宋体" w:eastAsia="宋体" w:cs="宋体"/>
                <w:color w:val="000000"/>
                <w:sz w:val="20"/>
                <w:szCs w:val="20"/>
              </w:rPr>
              <w:t xml:space="preserve">RAMADA BY WYNDHAM MADRID GETAFE 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萨拉曼卡-350km-波尔图（莱洛书店-捕捉电车与教堂的合影-法朵表演&amp;品尝波特酒）
                <w:br/>
                早餐后，乘车前往波尔图，作为一个极富世界主义精神的城市，波尔图[Porto] 已被国际公认为探索目的地，以及许多游客和观光客最喜欢的选择。2017 年被选为欧洲最佳旅游目的地。
                <w:br/>
                【莱洛书店】*（入内参观*）探访被认为是世界上最好、最美的书店之一莱洛书店 (Livraria Lello)，莱洛书店世界闻名。比如《哈里•波特》的作者就是从这里的楼梯中获取了灵感。
                <w:br/>
                【圣本笃车站】被誉为世界上最美车站之一-圣本笃车站，是打开葡萄牙北部大城波尔图的大门，迎接我们的便是这样繁复细致的华美砖墙，赢得「世界最美火车站」的封号，为 J.K.罗琳的着作《哈利波特 》 里的国王十字车站，以及九又四分之三月台提供构想雏形。
                <w:br/>
                【卡尔莫教堂 】（外观）以东立面的青花瓷砖墙着名，波尔图有多个青花瓷教堂，这一座靠近莱罗书店。 从正立面看，其实是有两座教堂连在一起的，左边的是Igreja dos Carmelitas，右边的是卡尔莫教堂。卡尔莫教堂前正好有电车轨道，还可以等待捕捉电车与教堂的合影。
                <w:br/>
                【里贝拉广场 】里贝拉广场位于杜罗河北岸，路易一世大桥西侧，这里从中世纪起便是繁忙的商业中心。现在聚集着很多餐厅、咖啡馆，特别适合走累了停下来喝点东西，看看杜罗河和对岸的景色。
                <w:br/>
                晚餐后入住酒店。
                <w:br/>
                交通：巴士
                <w:br/>
              </w:t>
            </w:r>
          </w:p>
        </w:tc>
        <w:tc>
          <w:tcPr/>
          <w:p>
            <w:pPr>
              <w:pStyle w:val="indent"/>
            </w:pPr>
            <w:r>
              <w:rPr>
                <w:rFonts w:ascii="宋体" w:hAnsi="宋体" w:eastAsia="宋体" w:cs="宋体"/>
                <w:color w:val="000000"/>
                <w:sz w:val="20"/>
                <w:szCs w:val="20"/>
              </w:rPr>
              <w:t xml:space="preserve">早餐：酒店提供     午餐：八菜一汤     晚餐：八菜一汤   </w:t>
            </w:r>
          </w:p>
        </w:tc>
        <w:tc>
          <w:tcPr/>
          <w:p>
            <w:pPr>
              <w:pStyle w:val="indent"/>
            </w:pPr>
            <w:r>
              <w:rPr>
                <w:rFonts w:ascii="宋体" w:hAnsi="宋体" w:eastAsia="宋体" w:cs="宋体"/>
                <w:color w:val="000000"/>
                <w:sz w:val="20"/>
                <w:szCs w:val="20"/>
              </w:rPr>
              <w:t xml:space="preserve">RAMADA BY WYNDHAM MADRID GETAFE 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波尔图-365km-里斯本
                <w:br/>
                早餐后，乘车前往葡萄牙首都里斯本，里斯本传说是希腊神话英雄尤⾥⻄斯创建城，历经各族在此开创、建设，远溯⻄元前13世纪的腓人到之后的罗马人、摩尔人然后到基督教徒收复失土，世界上第⼀个海权国家游览航海城市。
                <w:br/>
                【欣赏葡萄牙法朵表演&amp;品尝波特酒】*当您深入葡萄牙传统时，没有什幺比与最亲密的朋友在一起更神奇的了。法朵歌手用她具有磁性的存在感，超越了时间和空间，将我们带到一个忧郁美丽、怀旧感十足的世界。这就是法朵，葡萄牙文化最真实的表现形式之一，被国际公认为人类非物质遗产。
                <w:br/>
                【贝伦古塔】(门外留影，约15分钟)贝伦塔位于葡萄牙里斯本贝伦区，又称圣文森特塔，是座历史悠久、高耸于出海口的防御型碉堡，被列为联合国教科文组织世界遗产。在大航海时代扮演重要角色，也曾有数名葡萄牙探险家将贝伦塔作为旅程出发点，启程前往世界各地。
                <w:br/>
                【热罗尼莫斯修道院】（外观约15分钟）座落于葡萄牙里斯本的贝伦区，是座建于 16 世纪的历史古迹，建造工程历时一个多世纪
                <w:br/>
                【里斯本罗西乌广场】（约20分钟）也被称为 Praça Dom Pedro IV，是葡萄牙里斯本市中心的繁华公共广场，走过数个世纪，在历史事件中扮演重要地位，也是最具标志性的里斯本景点地标。
                <w:br/>
                【自由大道】（约20分钟）里斯本自由大道，当地人将其尊称为「花园大道」，是位于葡萄牙里斯本市中心的着名街道，兴建于 19 世纪后期，街道总长约 1.1 公里，街道两旁设计师品牌、精品、奢华餐厅、饭店、酒吧林立，繁华的商业区可以欣赏到各式优雅建筑。
                <w:br/>
                【里斯本28号黄色电车】最具特色的里斯本景点，不可不提街头招牌——28号有轨电车，古色古香的黄色亮丽外型，穿梭在陡峭的山坡、狭窄的巷弄，串起城市里各式各样的里斯本景点。（打卡外观）
                <w:br/>
                特别安排赠送品尝百年老店葡式蛋挞（每人一个）
                <w:br/>
                晚餐后入住酒店。
                <w:br/>
                交通：巴士
                <w:br/>
              </w:t>
            </w:r>
          </w:p>
        </w:tc>
        <w:tc>
          <w:tcPr/>
          <w:p>
            <w:pPr>
              <w:pStyle w:val="indent"/>
            </w:pPr>
            <w:r>
              <w:rPr>
                <w:rFonts w:ascii="宋体" w:hAnsi="宋体" w:eastAsia="宋体" w:cs="宋体"/>
                <w:color w:val="000000"/>
                <w:sz w:val="20"/>
                <w:szCs w:val="20"/>
              </w:rPr>
              <w:t xml:space="preserve">早餐：酒店提供     午餐：八菜一汤     晚餐：八菜一汤   </w:t>
            </w:r>
          </w:p>
        </w:tc>
        <w:tc>
          <w:tcPr/>
          <w:p>
            <w:pPr>
              <w:pStyle w:val="indent"/>
            </w:pPr>
            <w:r>
              <w:rPr>
                <w:rFonts w:ascii="宋体" w:hAnsi="宋体" w:eastAsia="宋体" w:cs="宋体"/>
                <w:color w:val="000000"/>
                <w:sz w:val="20"/>
                <w:szCs w:val="20"/>
              </w:rPr>
              <w:t xml:space="preserve">EXE SALAMANCA舒适型或同级酒店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里斯本-40KM罗卡角-20km-辛特拉城-8km-佩纳宫-27KM-里斯本
                <w:br/>
                早餐后，乘车前往位于里斯本区的辛特拉自治市【罗卡角】，是一处海拔约140米的狭窄悬崖，距离里斯本约40公里，处于葡萄牙的最西端，也是整个欧亚大陆的最西点。人们在罗卡角的山崖上建了一座灯塔和一个面向大洋的十字架。碑上以葡萄牙语写有着名的一句话：“陆止于此、海始于斯。”（游览时间约为30分钟）。
                <w:br/>
                前往【辛特拉城】是一座位于辛特拉山下的小城，也是诗人拜伦笔下的“乐土”：富饶、美丽、奇异、隐蔽。这里品种多样的奇花异草围绕着豪华的公寓，悠闲的生活气息，令人眷恋不已。
                <w:br/>
                特别安排前往【佩纳宫】*（入内），佩纳宫是葡萄牙的一座19世纪浪漫主义宫殿，位于里斯本附近的辛特拉市圣伯多禄堂区一个山丘的山顶，晴天在里斯本亦清晰可见。1995年，这个宫殿作为辛特拉文化景观的一部分入选为世界遗产。它也是葡萄牙国家古迹，以及葡萄牙七大奇迹之一。
                <w:br/>
                后返回里斯本市区。
                <w:br/>
                晚餐特别安排葡式鳕鱼餐
                <w:br/>
                晚餐后入住酒店。
                <w:br/>
                交通：巴士
                <w:br/>
              </w:t>
            </w:r>
          </w:p>
        </w:tc>
        <w:tc>
          <w:tcPr/>
          <w:p>
            <w:pPr>
              <w:pStyle w:val="indent"/>
            </w:pPr>
            <w:r>
              <w:rPr>
                <w:rFonts w:ascii="宋体" w:hAnsi="宋体" w:eastAsia="宋体" w:cs="宋体"/>
                <w:color w:val="000000"/>
                <w:sz w:val="20"/>
                <w:szCs w:val="20"/>
              </w:rPr>
              <w:t xml:space="preserve">早餐：酒店提供     午餐：八菜一汤     晚餐：晚餐特别安排葡式鳕鱼餐   </w:t>
            </w:r>
          </w:p>
        </w:tc>
        <w:tc>
          <w:tcPr/>
          <w:p>
            <w:pPr>
              <w:pStyle w:val="indent"/>
            </w:pPr>
            <w:r>
              <w:rPr>
                <w:rFonts w:ascii="宋体" w:hAnsi="宋体" w:eastAsia="宋体" w:cs="宋体"/>
                <w:color w:val="000000"/>
                <w:sz w:val="20"/>
                <w:szCs w:val="20"/>
              </w:rPr>
              <w:t xml:space="preserve">AXIS PORTO BUSINESS &amp; SPA HOTEL舒适型或同级酒店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里斯本-256km-阿尔布费拉-230km-塞维利亚（西班牙小镇）
                <w:br/>
                早餐后，乘车前往葡萄牙旅游胜地-阿尔布费拉；位于葡萄牙南部大区阿尔加维的海滨地区。
                <w:br/>
                【海军海滩】被《米其林指南》认为是欧洲10个最美丽的海滩之一，以及全世界100个最美丽的海滩之，是葡萄牙最具象征性的和最美丽的海滩之一，位于阿尔加维大区大西洋沿岸的拉戈阿市。
                <w:br/>
                备注：为便于各位贵宾拥有更充裕的时间参观海军沙滩，今日午餐敬请自理。
                <w:br/>
                乘车前往卡门的故乡-塞维利亚，见证西班牙崛起和衰败的辉煌历史。
                <w:br/>
                【弗拉明戈表演含餐】*佛拉明哥表演，快速的节拍、强而有力的节奏，打击、踩踏，一个回旋、一个转身，鼓掌，在鼓掌，像是在鼓吹着在座每个人不安份的音乐细胞，生命最初的颤动，原子间的吸引，生命有如一场佛朗明歌舞，充满激情。在西班牙，你可以谈一场恋爱，或者看一场令你永生难忘的弗拉明戈舞表演。
                <w:br/>
                后入住酒店休息。。
                <w:br/>
                交通：巴士
                <w:br/>
              </w:t>
            </w:r>
          </w:p>
        </w:tc>
        <w:tc>
          <w:tcPr/>
          <w:p>
            <w:pPr>
              <w:pStyle w:val="indent"/>
            </w:pPr>
            <w:r>
              <w:rPr>
                <w:rFonts w:ascii="宋体" w:hAnsi="宋体" w:eastAsia="宋体" w:cs="宋体"/>
                <w:color w:val="000000"/>
                <w:sz w:val="20"/>
                <w:szCs w:val="20"/>
              </w:rPr>
              <w:t xml:space="preserve">早餐：酒店提供     午餐：X     晚餐：弗拉明戈表演含餐   </w:t>
            </w:r>
          </w:p>
        </w:tc>
        <w:tc>
          <w:tcPr/>
          <w:p>
            <w:pPr>
              <w:pStyle w:val="indent"/>
            </w:pPr>
            <w:r>
              <w:rPr>
                <w:rFonts w:ascii="宋体" w:hAnsi="宋体" w:eastAsia="宋体" w:cs="宋体"/>
                <w:color w:val="000000"/>
                <w:sz w:val="20"/>
                <w:szCs w:val="20"/>
              </w:rPr>
              <w:t xml:space="preserve">MERCURE LISBOA ALMADA舒适型或同级酒店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塞维利亚-128km-龙达-179km-格拉纳达
                <w:br/>
                早餐后，上午乘车前往塞维利亚市区观光。
                <w:br/>
                【西班牙广场】（外观）拱形顶上铺满鲜艳夺目的瓷片，瓷片贴成各省徽章及历史故事，令人目不暇给。
                <w:br/>
                【黄金古塔】（外观）是西班牙塞维利亚的一座十二边形的军事了望塔，也是塞维利亚辉煌的航海史的见证
                <w:br/>
                【塞维利亚大教堂】（外观）着名宗教名胜，世界最大的哥特式教堂，也是世界上第三大教堂
                <w:br/>
                【塞维利亚王宫】（外观）是欧洲最古老的皇家宫殿，已被选为世界文化遗产，持续营建500多年。最初是摩尔人的宫殿，后来成为西班牙国王的行宫。这里还是电视剧《权力的游戏》中多恩的马泰尔家族的皇宫庭园拍摄地。
                <w:br/>
                乘车前往【龙达】(含官导)*（被称为“私奔小镇”）：位于西班牙安达卢西亚腹地的一座小城，它诞生于罗马帝国时代，其老城伫立在750公尺高万丈悬崖之上，给人一种惊心动魄的壮美之感，是斗牛的发源地。
                <w:br/>
                【新桥】（约20分钟）的峡谷是隆达最着名的风景点，高100米的峡谷切割出一条溪流，景色壮观，无与伦比。广场后方是【龙达斗牛场】（外观，约10分钟），它是西班牙最古老的斗牛场，有200多年的历史，西班牙现今的斗牛方式就是在这座斗牛场诞生的。在海明威笔下，更把它描述为最适合“私奔”的城市。
                <w:br/>
                后乘车前往格拉纳达，晚餐后入住酒店。
                <w:br/>
                交通：巴士
                <w:br/>
              </w:t>
            </w:r>
          </w:p>
        </w:tc>
        <w:tc>
          <w:tcPr/>
          <w:p>
            <w:pPr>
              <w:pStyle w:val="indent"/>
            </w:pPr>
            <w:r>
              <w:rPr>
                <w:rFonts w:ascii="宋体" w:hAnsi="宋体" w:eastAsia="宋体" w:cs="宋体"/>
                <w:color w:val="000000"/>
                <w:sz w:val="20"/>
                <w:szCs w:val="20"/>
              </w:rPr>
              <w:t xml:space="preserve">早餐：酒店提供     午餐：八菜一汤     晚餐：八菜一汤   </w:t>
            </w:r>
          </w:p>
        </w:tc>
        <w:tc>
          <w:tcPr/>
          <w:p>
            <w:pPr>
              <w:pStyle w:val="indent"/>
            </w:pPr>
            <w:r>
              <w:rPr>
                <w:rFonts w:ascii="宋体" w:hAnsi="宋体" w:eastAsia="宋体" w:cs="宋体"/>
                <w:color w:val="000000"/>
                <w:sz w:val="20"/>
                <w:szCs w:val="20"/>
              </w:rPr>
              <w:t xml:space="preserve">MERCURE LISBOA ALMADA舒适型或同级酒店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格拉纳达-453km-西班牙小镇
                <w:br/>
                早餐后游览历史悠久而且繁荣的古都格拉纳达，令人感受到一种独特的南欧风情。当哥多华王国衰亡后，格拉纳达成为回教王国最后掌握的西班牙城市。
                <w:br/>
                【阿尔罕布拉宫(Alhambra)】*（入内参观，约60分钟，含官导讲解）：阿尔罕布拉宫兼具要塞功能，成为回教的最后城堡；不但为格拉那达的精神指标，其精致壮丽的建筑永远都能令人为之精神一振。
                <w:br/>
                （备注：
                <w:br/>
                1、阿尔罕布拉宫属世界文化遗产，实行限流参观政策。团队门票需申请预约，以实际获批的参观时间为准，可能与行程预排时间不符，敬请谅解！若阿尔罕布拉宫预约未获批入内，将改为游览阿宫花园，退差价 8 欧元/每人，如若阿宫花园也无法入内，届时将退门票费 25 欧元/每人。
                <w:br/>
                2、为便于各位贵宾拥有更充裕的时间参观格拉纳达，今日午餐敬请自理。
                <w:br/>
                后前往瓦伦西亚附近小镇入住酒店。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HOTEL M.A SEVILLA CONGRESOS舒适型或同级酒店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西班牙小镇-170km-佩尼斯科拉-234km-巴塞罗那
                <w:br/>
                早餐后，乘车前往佩尼斯科拉，佩尼斯科拉是一座西班牙最美小镇，它是《权力游戏》中“弥林”的拍摄地，曾经罗马人和摩尔人的战略要塞。沿着美丽的地中海前往地中海黄金海岸上的—【佩尼斯科拉城堡】（外观），位于俯瞰地中海的岩壁上，洁净白色的房屋、贝壳、船舵、蓝色的门窗和繁花，共同装饰出浓郁的地中海风情。
                <w:br/>
                后乘车前往高迪的故乡-巴塞罗那，一座地中海城市，深深融合了罗马、中世纪的风格，文化璀璨夺目，建筑辉煌不朽，艺术精妙绝伦，美食种类繁多，每一项值得我们深入体验。巴塞罗那融合了多种风格，城市内狭窄的街道、简洁的广场和漂亮的转角一起掩映着众多的哥特式民宅和宗教建筑的经典之作。进行市区观光。（市区观光约1.5小时）
                <w:br/>
                【拉布朗大街】：余秋雨笔下的“流浪者大街”，巴塞罗那的一条着名景观大道。 
                <w:br/>
                【哥伦布纪念塔】（外观）：耸立在拉布朗大道的尽头，60米高的塔顶伫立着意气风发的哥伦布雕像，以纪念这位发现美洲大陆的航海家。
                <w:br/>
                【米拉之家】（外观）：在巴塞罗那市中心的“不和谐街区”你会看到很多外形奇怪的公寓楼，米拉之家因其突出的艺术和历史价值被联合国教科文组织选为世界文化遗产。
                <w:br/>
                【巴特罗之家】（外观）：巴特罗之家是一栋外形标新立异的公寓楼，位于巴塞罗那市中心的不和谐街区。它还于2005年入选世界文化遗产名录。
                <w:br/>
                晚餐特别安排品尝西班牙风味海鲜炖饭
                <w:br/>
                晚餐后入住酒店。
                <w:br/>
                交通：巴士
                <w:br/>
              </w:t>
            </w:r>
          </w:p>
        </w:tc>
        <w:tc>
          <w:tcPr/>
          <w:p>
            <w:pPr>
              <w:pStyle w:val="indent"/>
            </w:pPr>
            <w:r>
              <w:rPr>
                <w:rFonts w:ascii="宋体" w:hAnsi="宋体" w:eastAsia="宋体" w:cs="宋体"/>
                <w:color w:val="000000"/>
                <w:sz w:val="20"/>
                <w:szCs w:val="20"/>
              </w:rPr>
              <w:t xml:space="preserve">早餐：酒店提供     午餐：八菜一汤     晚餐：西班牙风味海鲜炖饭   </w:t>
            </w:r>
          </w:p>
        </w:tc>
        <w:tc>
          <w:tcPr/>
          <w:p>
            <w:pPr>
              <w:pStyle w:val="indent"/>
            </w:pPr>
            <w:r>
              <w:rPr>
                <w:rFonts w:ascii="宋体" w:hAnsi="宋体" w:eastAsia="宋体" w:cs="宋体"/>
                <w:color w:val="000000"/>
                <w:sz w:val="20"/>
                <w:szCs w:val="20"/>
              </w:rPr>
              <w:t xml:space="preserve">BARCELO GRANADA CONGRESSl舒适型或同级酒店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巴塞罗那
                <w:br/>
                酒店早餐后，开展高迪作品奇幻之旅， 巴塞罗那有欧洲之花美誉， 但当地人更乐意称它为高迪之城， 伟大的疯狂建筑家 高迪把他的作品和艺术精神贯穿于巴塞罗那的血液之中。
                <w:br/>
                【圣家族大教堂】*(入内参观含当地官方讲解，游览约1h)：高迪毕生代表作，始建于1884年，是高迪生前最后12年间，专心致力的建筑，他的突然离世使得圣家族教堂至今仍未完工，但这丝毫无损它在建筑史上巅峰的位置，这是高迪的心血和结晶，也是西班牙人的骄傲。它也是世界上唯一尚未完工的世界文化遗产。
                <w:br/>
                【奎尔公园】*(入内参观含当地官方讲解，游览约1h)：将高迪推向了“马赛克鼻祖”的位置，各种马赛克的设计在公园中运用的淋漓尽致。这里的马赛克蜥蜴是巴塞罗那城市的象征。奎尔公园被列入世界文化遗产。
                <w:br/>
                温馨提示：圣家族/奎尔公园是巴塞罗那最著名的景点，全球限购门票，如没有预定成功则改为外观并更换为其他等值景点或退还门票，敬请理解。
                <w:br/>
                晚餐特别安排品尝伊比利亚火腿餐
                <w:br/>
                晚餐后入住酒店。
                <w:br/>
                交通：巴士
                <w:br/>
              </w:t>
            </w:r>
          </w:p>
        </w:tc>
        <w:tc>
          <w:tcPr/>
          <w:p>
            <w:pPr>
              <w:pStyle w:val="indent"/>
            </w:pPr>
            <w:r>
              <w:rPr>
                <w:rFonts w:ascii="宋体" w:hAnsi="宋体" w:eastAsia="宋体" w:cs="宋体"/>
                <w:color w:val="000000"/>
                <w:sz w:val="20"/>
                <w:szCs w:val="20"/>
              </w:rPr>
              <w:t xml:space="preserve">早餐：酒店提供     午餐：八菜一汤     晚餐：八菜一汤   </w:t>
            </w:r>
          </w:p>
        </w:tc>
        <w:tc>
          <w:tcPr/>
          <w:p>
            <w:pPr>
              <w:pStyle w:val="indent"/>
            </w:pPr>
            <w:r>
              <w:rPr>
                <w:rFonts w:ascii="宋体" w:hAnsi="宋体" w:eastAsia="宋体" w:cs="宋体"/>
                <w:color w:val="000000"/>
                <w:sz w:val="20"/>
                <w:szCs w:val="20"/>
              </w:rPr>
              <w:t xml:space="preserve">HOTEL OLYMPIA VALENCIA舒适型或同级酒店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巴塞罗那-高铁-马德里
                <w:br/>
                参考班次： 08:25-10:55   Barcelona Sants/Madrid-Puerta De Atocha（实际预定为准）
                <w:br/>
                早餐后/打包早餐后，搭乘高铁前往充满活力的马德里，位于西班牙中部，是西班牙童话之都。每个不拘一格的街区都有自己独特的魅力，作为西班牙的首都，其热情与火辣足以点燃我们心中的那片火，城市中令人惊奇的艺术博物馆和具有悠久历史的繁华市中心让每个来此的人震撼。
                <w:br/>
                【马德里王宫】*（入内，游览约 60分钟，含官导讲解）与法国凡尔赛宫、维也纳皇宫并称欧洲三大皇宫的—，它始建于1738年历时26年完工，是世界上保存最完整且最精美的宫殿建筑群。内藏有无数金银器皿、绘画、瓷器、壁毯及其他皇室用品，是波旁代表性的文化遗产。
                <w:br/>
                温馨提示：由于马德里皇宫仍然用于国事活动，不会提前公布全年日程时间，如遇国事活动或重大节假日将会临时闭馆，我们将根据实际预定情况， 灵活调整马德里行程，敬请理解。
                <w:br/>
                晚餐后入住酒店
                <w:br/>
                交通：巴士
                <w:br/>
              </w:t>
            </w:r>
          </w:p>
        </w:tc>
        <w:tc>
          <w:tcPr/>
          <w:p>
            <w:pPr>
              <w:pStyle w:val="indent"/>
            </w:pPr>
            <w:r>
              <w:rPr>
                <w:rFonts w:ascii="宋体" w:hAnsi="宋体" w:eastAsia="宋体" w:cs="宋体"/>
                <w:color w:val="000000"/>
                <w:sz w:val="20"/>
                <w:szCs w:val="20"/>
              </w:rPr>
              <w:t xml:space="preserve">早餐：酒店提供     午餐：八菜一汤     晚餐：八菜一汤   </w:t>
            </w:r>
          </w:p>
        </w:tc>
        <w:tc>
          <w:tcPr/>
          <w:p>
            <w:pPr>
              <w:pStyle w:val="indent"/>
            </w:pPr>
            <w:r>
              <w:rPr>
                <w:rFonts w:ascii="宋体" w:hAnsi="宋体" w:eastAsia="宋体" w:cs="宋体"/>
                <w:color w:val="000000"/>
                <w:sz w:val="20"/>
                <w:szCs w:val="20"/>
              </w:rPr>
              <w:t xml:space="preserve">EXE BARBERA PARC舒适型或同级酒店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马德里-87km-托莱多古城-87km-马德里
                <w:br/>
                早餐后，乘车前往参观目前唯一保存最完好的西班牙古城、世界文化遗产【托莱多古城含官导】。托莱多有繁荣的古罗马 街道，整个城市就是西班牙历史的见证。游览圣约翰修道院；阿拉伯人的城门到天主教法式歌德教堂，以及洗礼了西班牙内战的阿尔卡萨尔。古城的每一处古迹都在向人们讲述着一段辉煌的过去，这就是托莱多被称为世界文化遗产的魅力所在。
                <w:br/>
                乘车返回马德里市区观光。
                <w:br/>
                【西班牙广场】为纪念大文豪塞万提斯于1815年所建，纪念碑正中有塞万提斯雕像，雕像下边骑高头瘦马手拿长矛挥手在前的是唐吉可德，在他旁边矮矮胖胖骑驴的是他的忠实崇拜者桑丘，师徒二人向着日落的方向走去。
                <w:br/>
                【太阳门广场】太阳门广场位于马德里市中心，呈半圆形，有10条街道呈放射状向外延伸，是马德里政治活动中心和商业中心。其是个具有历史意义的广场，也是能体现马德里风土人情的地方。
                <w:br/>
                【熊爬树】是马德里市徽名景，并且也是马德里中心点，中心点的【零公里纪念碑】是一块不大不小正方形的磁砖，就安放在太阳门的人行道上。您可浏览于各式各样、五花八门街头橱窗。
                <w:br/>
                晚餐后入住酒店。
                <w:br/>
                交通：巴士
                <w:br/>
              </w:t>
            </w:r>
          </w:p>
        </w:tc>
        <w:tc>
          <w:tcPr/>
          <w:p>
            <w:pPr>
              <w:pStyle w:val="indent"/>
            </w:pPr>
            <w:r>
              <w:rPr>
                <w:rFonts w:ascii="宋体" w:hAnsi="宋体" w:eastAsia="宋体" w:cs="宋体"/>
                <w:color w:val="000000"/>
                <w:sz w:val="20"/>
                <w:szCs w:val="20"/>
              </w:rPr>
              <w:t xml:space="preserve">早餐：酒店提供     午餐：八菜一汤     晚餐：八菜一汤   </w:t>
            </w:r>
          </w:p>
        </w:tc>
        <w:tc>
          <w:tcPr/>
          <w:p>
            <w:pPr>
              <w:pStyle w:val="indent"/>
            </w:pPr>
            <w:r>
              <w:rPr>
                <w:rFonts w:ascii="宋体" w:hAnsi="宋体" w:eastAsia="宋体" w:cs="宋体"/>
                <w:color w:val="000000"/>
                <w:sz w:val="20"/>
                <w:szCs w:val="20"/>
              </w:rPr>
              <w:t xml:space="preserve">EXE BARBERA PARC舒适型或同级酒店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马德里-广州
                <w:br/>
                参考航班：CZ378  MADCAN    20：30/16：40（航班仅供参考，请以实际行程为准）
                <w:br/>
                早餐后，开展【伯纳乌球场之旅】*怀着激动的心情，踏上伯纳乌的草皮。这片承载着无数荣耀与梦想的绿茵场，是皇马球星们驰骋拼搏的战场。此刻，你能真切感受到他们为了胜利全力以赴的坚定信念，仿佛能看到齐达内优雅的控球、C 罗势大力沉的射门、劳尔灵动的跑位。漫步更衣室走廊，斑驳的球衣号码牌下仍回荡着赛前动员的呐喊；走进荣誉陈列馆，层层叠叠的欧冠奖杯与泛黄照片无声诉说着王朝更迭。当指尖抚过环形看台座椅缝隙里凝结的草屑，银河战舰百场史诗级逆转的声浪骤然在耳际轰鸣，直至登机广播穿透航站楼玻璃幕墙，方才惊觉掌心犹存伯纳乌的温度。
                <w:br/>
                备注：因球场内各类活动的举办，伯纳乌球场观光游的路线及日程可能临时调整。若因调整导致无法入园参观，我们将为您协调同级替代景点，或退还门票费用。
                <w:br/>
                【英格列斯百货（El Corte Inglés）】在马德里的门店El Corte Inglés。英格列斯百货是西班牙的连锁百货公司，总部位于马德里，在西班牙和葡萄牙共拥有 93 家店铺El Corte Inglés。它是西班牙零售业的先锋，也是西班牙文化的典范，被视作西班牙的标志。前往最知名的卡斯蒂利亚旗舰店（El Corte Inglés Castellana）El Corte Inglés自由活动。该店位于卡斯蒂利亚大道 71 号，面积达 10 万平方米，是欧洲最大最尊贵的百货商场之一。店内荟萃了最全的西班牙以及国际奢侈品牌，如路易威登、卡地亚、宝格丽等，还设有美食体验馆、米其林星级餐厅 RavioXo 等，能为顾客提供一站式奢华购物体验。
                <w:br/>
                指定时间集中，乘车前往机场，搭乘国际航班飞返广州。
                <w:br/>
                交通：飞机
                <w:br/>
              </w:t>
            </w:r>
          </w:p>
        </w:tc>
        <w:tc>
          <w:tcPr/>
          <w:p>
            <w:pPr>
              <w:pStyle w:val="indent"/>
            </w:pPr>
            <w:r>
              <w:rPr>
                <w:rFonts w:ascii="宋体" w:hAnsi="宋体" w:eastAsia="宋体" w:cs="宋体"/>
                <w:color w:val="000000"/>
                <w:sz w:val="20"/>
                <w:szCs w:val="20"/>
              </w:rPr>
              <w:t xml:space="preserve">早餐：酒店提供     午餐：八菜一汤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广州
                <w:br/>
                抵达广州白云国际机场，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1.国际交通：国际间往返经济舱团体机票、机场税及燃油附加费，及华南往返北京机票（含机场税）；
                <w:br/>
                2.住宿：全程12晚四-五星酒店住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12个酒店早餐和21个正餐，以中式8菜一汤+当地餐为主（不含酒水），8-10人一桌，或根据餐厅提供桌型安排就餐座位；其中升级安排6次特色美食：西班牙海鲜饭，葡式鳕鱼餐，西班牙特色乳猪饭，伊比利亚火腿餐，弗拉明戈表演餐，葡式蛋挞一人一个；无法安排中餐的城市将安排当地餐或退餐费，所有餐食如自动放弃，款项恕不退还；如果在全团协议下同意更改为风味餐，不退正常团餐费用（如遇退餐退15欧元/人/餐）；
                <w:br/>
                4.交通：境外旅游巴士：根据团队人数，安排旅游大巴（保证每人一正座），及专业外籍司机；特别安排，马德里-高速火车-巴塞罗那；
                <w:br/>
                5.领队：全程专业领队兼中文导游，优质服务；
                <w:br/>
                6.门票：莱洛书店、佩纳宫含官导、葡萄牙法朵表演&amp;波特酒、佛拉明戈表演、阿尔罕布拉宫含官导讲解、奎尔公园门票含官导讲解、圣家族教堂含官导讲解、马德里皇宫含官导讲解、托莱多官导、龙达官导、伯纳乌球场之旅。（其他为免费对外开放或外观景点或另付费项目）如景点因节日、政府行为、自身行为等原因关闭，则退回门票费用或安排其他景点替代。
                <w:br/>
                7.保险：团队境外个人旅游意外险（自备签证的客人请自理旅游意外险）；
                <w:br/>
                8.签证：签证费用；
                <w:br/>
                9.其他：10G流量卡每人一个，赠送欧洲转换插座。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1.服务小费：不含司机导游服务小费140欧/人，出团前付清；
                <w:br/>
                2.其他保险：老年人特殊保险（建议65岁或以上老年人自行购买特殊保险，并请签署《健康承诺函》及亲属知晓其参团旅行的《同意书》）；自备签证的客人请自理旅游意外险；
                <w:br/>
                3.单房差：酒店单人房附加费 （60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4.护照办理费用；申请签证所需资料办理费用，如未成年人公证，认证等相关费用；及前往领事馆面试、按指模及销签面谈等产生的各种费用（包括但不限于交通费、住宿费等）；
                <w:br/>
                5.入境行李的海关税、搬运费、保管费和超重（件）行李托运费；
                <w:br/>
                6.酒店内的酒水饮料香烟、洗衣、电话、传真、收费上网等通讯费、理发、付费电视、行李搬运等私人费用；
                <w:br/>
                7.行程表包含项目以外或未提及活动项目所需的费用：如行程不含的特殊门票、游船（轮）、缆车、地铁/公车票等费用；
                <w:br/>
                8.旅途中转机/火车时用餐；
                <w:br/>
                9.旅游费用不包括旅游者因自身原因违约、自身过错、自由活动期间内行为或自身疾病引起的人身和财产损失；
                <w:br/>
                10.因交通延阻、罢工、天气、飞机机器故障、航班取消或更改时间其它不可抗力原因导致的各种费用（包括但不限于住宿费、餐费、机票费等）；
                <w:br/>
                11.由于国际燃油价格不断变化，若航空公司书面通知因调整航空燃油价格而导致机票价格上升，团友需另外补交燃油升幅的差价；
                <w:br/>
                12.若已确认报名的客人临时取消，需要根据航空公司的取消政策，收取相应的机票款，如法国航空和荷兰航空需收取全额机票款；
                <w:br/>
                13.非中国护照或持中国护照同时拥有其他国家长居权的团友，请自备签证后参团；
                <w:br/>
                14.如果您已自备签证，请务必提供有效护照及签证复印件，用于核对姓名和签证有效期，如因自备签证问题造成行程受阻，相应损失需自行承担；
                <w:br/>
                15.若拒签，收签证费RMB1500/人；
                <w:br/>
                16.因前往领事馆面试、采集指模及销签面谈等产生的各种费用（包括但不限于交通费、住宿费等）。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请您务必在签证截止日前递交签证材料，签证材料递入领馆后，如遇拒签，我社将收取申根签证费（含签证服务费）1500元/人；
                <w:br/>
                2. 自备签证的客人请自理旅游意外险，一经报名收取定金 10000 元/人，定金不予退回；
                <w:br/>
                3. 送签前五个工作日自行取消，我社将根据机位实际定金收取损失费；
                <w:br/>
                4. 送签后出签前，如游客自行取消、或因游客自身原因不能按照领馆要求前往面试、导致无法出签：若此时团组未出机票，我社将收取损失每人共 90%团款；若此时团组已出机票，我社只能退回境外餐费和未产生的景点门票费用，不能退回已产生境外段交通（如 TGV、金色山口快车、欧洲之星、游轮、摆渡船等境外交通工具）费用（境外段交通票款不允许更改签转退票）（团队机票不允许更改签转退票）；
                <w:br/>
                5. 已获签证后，如游客自行取消（包括因同行的团友被拒签而取消）：若此时团组未出机票，我社将收取签证费、机票订金损失、酒店费等损失费每人共 90%团款；若此时团组已出机票，我社只能退回境外餐费和未产生的景点门票费用（团队机票不允许更改签转退票；境外段交通票款不允许更改签转退票）；
                <w:br/>
                6. 签证自理的游客，如在团组送签后自行取消（包括因同行的团友被拒签而取消），若此时团组未出机票，我社将收取损失费每人共 90%团款；若此时团组已出机票，我社将收取全额机票损失费用，以及已产生境外段交通（如 TGV、金色山口快车、欧洲之星、游轮、摆渡船等境外交通工具）费用（境外段交通票款不允许更改签转退票）；
                <w:br/>
                7.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
                <w:br/>
                将按上述第 5 条处理，视为游客取消出团；
                <w:br/>
                8. 如果游客持中华人民共和国护照以外的旅行证件参团，请务必自行确认该证件是否免签、及跟团出境后团组返回时是否能够再次进入中国境内；如因游客旅行证件的原因不能出入境的，损失由游客自理，我社将按上述第 5 条处理，视为游客取消出团。
                <w:br/>
                9.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2026-04-03T14:30:23+08:00</dcterms:created>
  <dcterms:modified xsi:type="dcterms:W3CDTF">2026-04-03T14:30:23+08:00</dcterms:modified>
</cp:coreProperties>
</file>

<file path=docProps/custom.xml><?xml version="1.0" encoding="utf-8"?>
<Properties xmlns="http://schemas.openxmlformats.org/officeDocument/2006/custom-properties" xmlns:vt="http://schemas.openxmlformats.org/officeDocument/2006/docPropsVTypes"/>
</file>