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（假日）【英德巧克力童话城堡 除夕盛宴】清远2天|英德红茶之乡|英德情人桥 同心岛行程单</w:t>
      </w:r>
    </w:p>
    <w:p>
      <w:pPr>
        <w:jc w:val="center"/>
        <w:spacing w:after="100"/>
      </w:pPr>
      <w:r>
        <w:rPr>
          <w:rFonts w:ascii="宋体" w:hAnsi="宋体" w:eastAsia="宋体" w:cs="宋体"/>
          <w:sz w:val="20"/>
          <w:szCs w:val="20"/>
        </w:rPr>
        <w:t xml:space="preserve">（假日）【英德巧克力童话城堡 除夕盛宴】清远2天|英德红茶之乡|英德情人桥 同心岛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YW1769331215Z4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1、奢享5钻：英德巧克力童话城堡·天樾王国酒店(原希尔顿逸林酒店)
                <w:br/>
                2、入住酒店45㎡豪华客房、高端卫浴浴缸、1.35m双床房或1.8m大床房
                <w:br/>
                3、英九庄园·打卡英德原生态·醉美异木棉花·生态茶园
                <w:br/>
                4、浈阳峡旅游小镇火车头：复古文艺打卡地，穿越时空的铁路记忆
                <w:br/>
                5、打卡英德仙湖 情人桥 同心岛，青石绿林淡墨山水美景； 
                <w:br/>
                6、浸泡喀斯特汤泉水世界，珍稀的六感主题泡池和英石主题泡池
                <w:br/>
                7、【食足3正1早餐】豪叹酒店海鲜自助晚‬餐+酒店自助早餐+2个英德特色餐
                <w:br/>
                8、品质纯玩团，0购物 0必消 0 套路，放心畅玩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【英德巧克力童话城堡 · 天樾王国酒店】度假2天
                <w:br/>
                幸福加马 除夕盛宴 英德红茶之乡 英九庄园茶园观光 
                <w:br/>
                 畅玩浪漫巧克力小镇｜泡喀斯特汤泉水世界｜摄影梦幻童话城堡
                <w:br/>
                 游英德情人桥 同心岛｜复古文艺打卡地 浈阳峡小镇火车头
                <w:br/>
                一价全包，除夕夜豪叹海鲜自助晚‬餐+2个特色餐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出发--英德--英九庄园--午餐（英九茶叶宴）--天樾王国酒店--自助晚餐--自由浸泡喀斯特汤泉水世界
                <w:br/>
                上午：早上指定时间地点集中出发，乘坐空调旅游车前往英德（约2.5小时）.
                <w:br/>
                参观【英九庄园】全园规划面积约3000亩，地处北江上游，依山傍水，景色秀丽，生态环境优越，是北江生态画廊、林廊绿道的组成部分。景区四时有不谢之花、八节有长青之草；已建成“智慧生态茶园”、“中央智能茶厂”、2500㎡游客接待中心、1000㎡茶文化展厅、300㎡非遗传承区、科普实验室、野炊区、拓展区、农耕区、徒步区、特色餐厅等；秋季时节，‌这里更是展现出它独特的美。冬日暖阳，许一树繁花！英九庄园的美丽异木棉即将迎来盛花期，是冬日赏花的好去处。‌观赏亮点‌：美丽异木棉又称“美人树”，每年约11月中开花，花期长达约两个月。英九庄园国家生态农场 即将迎来最佳观赏期，满树繁花，粉紫、粉白相间，浪漫唯美，为冬日增添一抹亮丽色彩。
                <w:br/>
                下午：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晚上享用酒店豪华海鲜自助晚餐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英德天樾王国酒店（豪华双床房/豪华大床房）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早餐--仙湖旅游区--浈阳坊小镇--午餐--返程；
                <w:br/>
                上午：酒店自助早餐，餐后自由活动，约10:00办理退房；
                <w:br/>
                前往英德仙湖旅游区，游览【同心岛/情人桥】。波光粼粼的仙湖水面上，有一座横跨湖水的铁索桥，它有一个好听的名字，叫“情人桥”。情人桥长 200 多米，斜跨仙湖，以爱情为主线而设计，桥身长且直，寓意着两个相爱的情人能够幸福美满，长长久久。沿着铁索桥一直走，终点是同心岛。同心岛位于仙湖正中心，一共由四座小岛形成。每座岛屿呈大小不一心形，青石与绿林覆盖每个岛屿，郁郁葱葱。山林、绿树、仙湖... 这是一条人少景美的绝佳风景线,。朦胧的远山，湖水穿山破壁，构成了一幅雅趣盎然的淡墨山水画。顺着岛心湖畔漫步,或是切一壶茶，融入醉美仙湖山色里。
                <w:br/>
                下午：前往英德【浈阳坊旅游小镇】自由闲逛小镇。浈阳坊：以北江特色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 这台长 25.5 米，高 4.9 米的黑色金刚最初命名为“工农型”，1959 年由大连机车车辆厂与唐山机车车辆厂联合研制。主要参观景观：火车主题一条街、奇石文化广场、浈阳峡艺术馆、微派建筑等等。
                <w:br/>
                游览完毕后集中乘车返，结束愉快的旅程。 
                <w:br/>
                <w:br/>
                餐饮：早餐：早餐     午餐：浈阳坊特色宴     晚餐：自理
                <w:br/>
                住宿：温暖的家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2、住宿：住1晚英德天樾王国酒店；
                <w:br/>
                3、用餐：全程含3正1早餐（D1午+D2午为围餐，D1晚是酒店自助晚餐），团队餐不吃不退款；
                <w:br/>
                4、门票：含行程所列景点大门票，不含园中园门票及景区内个人消费【不含英德巧克力乐园门票】；
                <w:br/>
                5、导游：此行程含优秀导游服务；
                <w:br/>
                6、保险：此行程含旅行社责任保，不包含个人旅游意外险，建议客人出发前自费购买；
                <w:br/>
                7、购物：全程100%纯玩团，绝不进购物店、特产店之类店铺；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2026-04-03T20:09:27+08:00</dcterms:created>
  <dcterms:modified xsi:type="dcterms:W3CDTF">2026-04-03T20:09:27+08:00</dcterms:modified>
</cp:coreProperties>
</file>

<file path=docProps/custom.xml><?xml version="1.0" encoding="utf-8"?>
<Properties xmlns="http://schemas.openxmlformats.org/officeDocument/2006/custom-properties" xmlns:vt="http://schemas.openxmlformats.org/officeDocument/2006/docPropsVTypes"/>
</file>